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7"/>
        <w:gridCol w:w="66"/>
        <w:gridCol w:w="1366"/>
        <w:gridCol w:w="1255"/>
        <w:gridCol w:w="2581"/>
        <w:gridCol w:w="2684"/>
      </w:tblGrid>
      <w:tr w:rsidR="00C777CE" w:rsidRPr="00357088" w14:paraId="433EA91A" w14:textId="77777777" w:rsidTr="006F1E13">
        <w:trPr>
          <w:trHeight w:val="851"/>
        </w:trPr>
        <w:tc>
          <w:tcPr>
            <w:tcW w:w="9639" w:type="dxa"/>
            <w:gridSpan w:val="6"/>
          </w:tcPr>
          <w:p w14:paraId="77F7A6E3" w14:textId="0B24DC70" w:rsidR="00C777CE" w:rsidRPr="006F1E13" w:rsidRDefault="00C777CE" w:rsidP="006F1E13">
            <w:pPr>
              <w:autoSpaceDN w:val="0"/>
              <w:spacing w:line="0" w:lineRule="atLeast"/>
              <w:jc w:val="left"/>
              <w:rPr>
                <w:rFonts w:ascii="HG丸ｺﾞｼｯｸM-PRO" w:eastAsia="HG丸ｺﾞｼｯｸM-PRO"/>
                <w:sz w:val="32"/>
                <w:szCs w:val="32"/>
              </w:rPr>
            </w:pPr>
            <w:r w:rsidRPr="008A7808">
              <w:rPr>
                <w:rFonts w:eastAsia="NFモトヤアポロ1" w:hint="eastAsia"/>
                <w:b/>
                <w:spacing w:val="20"/>
                <w:sz w:val="24"/>
              </w:rPr>
              <w:t xml:space="preserve"> </w:t>
            </w:r>
            <w:r w:rsidR="00DF370E" w:rsidRPr="00AE4514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sz w:val="24"/>
              </w:rPr>
              <w:t>令和</w:t>
            </w:r>
            <w:r w:rsidR="006F1E13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sz w:val="24"/>
              </w:rPr>
              <w:t>7</w:t>
            </w:r>
            <w:r w:rsidR="00463341" w:rsidRPr="00AE4514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sz w:val="24"/>
              </w:rPr>
              <w:t>年</w:t>
            </w:r>
            <w:r w:rsidRPr="00AE4514">
              <w:rPr>
                <w:rFonts w:ascii="HG丸ｺﾞｼｯｸM-PRO" w:eastAsia="HG丸ｺﾞｼｯｸM-PRO" w:hAnsi="HG丸ｺﾞｼｯｸM-PRO"/>
                <w:b/>
                <w:bCs/>
                <w:spacing w:val="20"/>
                <w:sz w:val="24"/>
              </w:rPr>
              <w:t>度</w:t>
            </w:r>
            <w:r w:rsidR="006F1E13">
              <w:rPr>
                <w:rFonts w:ascii="HG丸ｺﾞｼｯｸM-PRO" w:eastAsia="HG丸ｺﾞｼｯｸM-PRO" w:hAnsi="HG丸ｺﾞｼｯｸM-PRO" w:hint="eastAsia"/>
                <w:b/>
                <w:bCs/>
                <w:spacing w:val="20"/>
                <w:sz w:val="24"/>
              </w:rPr>
              <w:t xml:space="preserve">　</w:t>
            </w:r>
            <w:r w:rsidR="002F7DCF" w:rsidRPr="006F1E13">
              <w:rPr>
                <w:rFonts w:ascii="HG丸ｺﾞｼｯｸM-PRO" w:eastAsia="HG丸ｺﾞｼｯｸM-PRO" w:hint="eastAsia"/>
                <w:sz w:val="32"/>
                <w:szCs w:val="32"/>
              </w:rPr>
              <w:t>福井県</w:t>
            </w:r>
            <w:r w:rsidRPr="006F1E13">
              <w:rPr>
                <w:rFonts w:ascii="HG丸ｺﾞｼｯｸM-PRO" w:eastAsia="HG丸ｺﾞｼｯｸM-PRO" w:hint="eastAsia"/>
                <w:sz w:val="32"/>
                <w:szCs w:val="32"/>
              </w:rPr>
              <w:t>手話</w:t>
            </w:r>
            <w:r w:rsidR="00541D26" w:rsidRPr="006F1E13">
              <w:rPr>
                <w:rFonts w:ascii="HG丸ｺﾞｼｯｸM-PRO" w:eastAsia="HG丸ｺﾞｼｯｸM-PRO" w:hint="eastAsia"/>
                <w:sz w:val="32"/>
                <w:szCs w:val="32"/>
              </w:rPr>
              <w:t>通訳者</w:t>
            </w:r>
            <w:r w:rsidRPr="006F1E13">
              <w:rPr>
                <w:rFonts w:ascii="HG丸ｺﾞｼｯｸM-PRO" w:eastAsia="HG丸ｺﾞｼｯｸM-PRO" w:hint="eastAsia"/>
                <w:sz w:val="32"/>
                <w:szCs w:val="32"/>
              </w:rPr>
              <w:t>養成</w:t>
            </w:r>
            <w:r w:rsidR="00541D26" w:rsidRPr="006F1E13">
              <w:rPr>
                <w:rFonts w:ascii="HG丸ｺﾞｼｯｸM-PRO" w:eastAsia="HG丸ｺﾞｼｯｸM-PRO" w:hint="eastAsia"/>
                <w:sz w:val="32"/>
                <w:szCs w:val="32"/>
              </w:rPr>
              <w:t>ステップアップ講座</w:t>
            </w:r>
          </w:p>
          <w:p w14:paraId="536E22EC" w14:textId="7DD6EA42" w:rsidR="005D06C1" w:rsidRPr="00DA402A" w:rsidRDefault="006F1E13" w:rsidP="00DA402A">
            <w:pPr>
              <w:jc w:val="center"/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【</w:t>
            </w:r>
            <w:r w:rsidRPr="006F1E13">
              <w:rPr>
                <w:rFonts w:ascii="HG丸ｺﾞｼｯｸM-PRO" w:eastAsia="HG丸ｺﾞｼｯｸM-PRO" w:hint="eastAsia"/>
                <w:sz w:val="32"/>
                <w:szCs w:val="32"/>
              </w:rPr>
              <w:t>受講申込書</w:t>
            </w:r>
            <w:r>
              <w:rPr>
                <w:rFonts w:ascii="HG丸ｺﾞｼｯｸM-PRO" w:eastAsia="HG丸ｺﾞｼｯｸM-PRO" w:hint="eastAsia"/>
                <w:sz w:val="32"/>
                <w:szCs w:val="32"/>
              </w:rPr>
              <w:t>】</w:t>
            </w:r>
          </w:p>
        </w:tc>
      </w:tr>
      <w:tr w:rsidR="00597111" w:rsidRPr="00EC3178" w14:paraId="73E44B23" w14:textId="77777777" w:rsidTr="0028434E">
        <w:trPr>
          <w:trHeight w:val="372"/>
        </w:trPr>
        <w:tc>
          <w:tcPr>
            <w:tcW w:w="1753" w:type="dxa"/>
            <w:gridSpan w:val="2"/>
            <w:tcBorders>
              <w:bottom w:val="single" w:sz="18" w:space="0" w:color="auto"/>
            </w:tcBorders>
          </w:tcPr>
          <w:p w14:paraId="55EA1D77" w14:textId="77777777" w:rsidR="002C17C1" w:rsidRPr="00EC3178" w:rsidRDefault="002C17C1" w:rsidP="00111B30">
            <w:pPr>
              <w:spacing w:line="0" w:lineRule="atLeast"/>
              <w:jc w:val="left"/>
              <w:rPr>
                <w:rFonts w:eastAsia="NFモトヤアポロ1"/>
                <w:sz w:val="16"/>
                <w:szCs w:val="16"/>
              </w:rPr>
            </w:pPr>
          </w:p>
        </w:tc>
        <w:tc>
          <w:tcPr>
            <w:tcW w:w="7886" w:type="dxa"/>
            <w:gridSpan w:val="4"/>
            <w:tcBorders>
              <w:left w:val="nil"/>
              <w:bottom w:val="single" w:sz="18" w:space="0" w:color="auto"/>
            </w:tcBorders>
          </w:tcPr>
          <w:p w14:paraId="117941F7" w14:textId="2E265244" w:rsidR="00597111" w:rsidRPr="00DA402A" w:rsidRDefault="001B397B" w:rsidP="001B397B">
            <w:pPr>
              <w:spacing w:line="0" w:lineRule="atLeast"/>
              <w:ind w:firstLineChars="1600" w:firstLine="4256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DA402A">
              <w:rPr>
                <w:rFonts w:ascii="HG丸ｺﾞｼｯｸM-PRO" w:eastAsia="HG丸ｺﾞｼｯｸM-PRO" w:hint="eastAsia"/>
                <w:sz w:val="22"/>
                <w:szCs w:val="22"/>
              </w:rPr>
              <w:t>記入日</w:t>
            </w:r>
            <w:r w:rsidR="003E5734">
              <w:rPr>
                <w:rFonts w:ascii="HG丸ｺﾞｼｯｸM-PRO" w:eastAsia="HG丸ｺﾞｼｯｸM-PRO" w:hint="eastAsia"/>
                <w:sz w:val="22"/>
                <w:szCs w:val="22"/>
              </w:rPr>
              <w:t>：</w:t>
            </w:r>
            <w:r w:rsidRPr="00DA402A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6F1E13">
              <w:rPr>
                <w:rFonts w:ascii="HG丸ｺﾞｼｯｸM-PRO" w:eastAsia="HG丸ｺﾞｼｯｸM-PRO" w:hint="eastAsia"/>
                <w:sz w:val="22"/>
                <w:szCs w:val="22"/>
              </w:rPr>
              <w:t>7</w:t>
            </w:r>
            <w:r w:rsidR="00597111" w:rsidRPr="00DA402A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r w:rsidR="008A7808" w:rsidRPr="00DA402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 </w:t>
            </w:r>
            <w:r w:rsidR="00597111" w:rsidRPr="00DA402A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  <w:r w:rsidR="008A7808" w:rsidRPr="00DA402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　</w:t>
            </w:r>
            <w:r w:rsidR="00597111" w:rsidRPr="00DA402A">
              <w:rPr>
                <w:rFonts w:ascii="HG丸ｺﾞｼｯｸM-PRO" w:eastAsia="HG丸ｺﾞｼｯｸM-PRO" w:hint="eastAsia"/>
                <w:sz w:val="22"/>
                <w:szCs w:val="22"/>
              </w:rPr>
              <w:t>日</w:t>
            </w:r>
          </w:p>
        </w:tc>
      </w:tr>
      <w:tr w:rsidR="003A18CA" w:rsidRPr="008A7808" w14:paraId="51918698" w14:textId="77777777" w:rsidTr="00463637">
        <w:trPr>
          <w:trHeight w:val="780"/>
        </w:trPr>
        <w:tc>
          <w:tcPr>
            <w:tcW w:w="16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237694" w14:textId="77777777" w:rsidR="003A18CA" w:rsidRPr="008A7808" w:rsidRDefault="003A18CA" w:rsidP="0059711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C5003">
              <w:rPr>
                <w:rFonts w:ascii="HG丸ｺﾞｼｯｸM-PRO" w:eastAsia="HG丸ｺﾞｼｯｸM-PRO"/>
                <w:spacing w:val="240"/>
                <w:sz w:val="24"/>
                <w:szCs w:val="24"/>
                <w:fitText w:val="960" w:id="-42710220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18CA" w:rsidRPr="00DC5003">
                    <w:rPr>
                      <w:rFonts w:ascii="HG丸ｺﾞｼｯｸM-PRO" w:eastAsia="HG丸ｺﾞｼｯｸM-PRO" w:hint="eastAsia"/>
                      <w:spacing w:val="240"/>
                      <w:sz w:val="12"/>
                      <w:szCs w:val="24"/>
                      <w:fitText w:val="960" w:id="-427102208"/>
                    </w:rPr>
                    <w:t>ふりがな</w:t>
                  </w:r>
                </w:rt>
                <w:rubyBase>
                  <w:r w:rsidR="003A18CA" w:rsidRPr="00DC5003">
                    <w:rPr>
                      <w:rFonts w:ascii="HG丸ｺﾞｼｯｸM-PRO" w:eastAsia="HG丸ｺﾞｼｯｸM-PRO" w:hint="eastAsia"/>
                      <w:spacing w:val="240"/>
                      <w:sz w:val="24"/>
                      <w:szCs w:val="24"/>
                      <w:fitText w:val="960" w:id="-427102208"/>
                    </w:rPr>
                    <w:t>氏</w:t>
                  </w:r>
                  <w:r w:rsidR="003A18CA" w:rsidRPr="00DC5003">
                    <w:rPr>
                      <w:rFonts w:ascii="HG丸ｺﾞｼｯｸM-PRO" w:eastAsia="HG丸ｺﾞｼｯｸM-PRO" w:hint="eastAsia"/>
                      <w:spacing w:val="0"/>
                      <w:sz w:val="24"/>
                      <w:szCs w:val="24"/>
                      <w:fitText w:val="960" w:id="-427102208"/>
                    </w:rPr>
                    <w:t>名</w:t>
                  </w:r>
                </w:rubyBase>
              </w:ruby>
            </w:r>
          </w:p>
        </w:tc>
        <w:tc>
          <w:tcPr>
            <w:tcW w:w="795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FEFF37" w14:textId="6CB4FB29" w:rsidR="003A18CA" w:rsidRPr="006F1E13" w:rsidRDefault="006F1E13" w:rsidP="00A03A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ふりがな：　　　　　　　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  <w:tr w:rsidR="00A03A57" w:rsidRPr="008A7808" w14:paraId="0D63E6A8" w14:textId="77777777" w:rsidTr="006F1E13">
        <w:trPr>
          <w:trHeight w:val="1046"/>
        </w:trPr>
        <w:tc>
          <w:tcPr>
            <w:tcW w:w="16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5561A" w14:textId="77777777" w:rsidR="00A03A57" w:rsidRPr="008A7808" w:rsidRDefault="00A03A57" w:rsidP="0059711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C5003">
              <w:rPr>
                <w:rFonts w:ascii="HG丸ｺﾞｼｯｸM-PRO" w:eastAsia="HG丸ｺﾞｼｯｸM-PRO" w:hint="eastAsia"/>
                <w:spacing w:val="60"/>
                <w:sz w:val="24"/>
                <w:szCs w:val="24"/>
                <w:fitText w:val="960" w:id="-2089635582"/>
              </w:rPr>
              <w:t xml:space="preserve">住　</w:t>
            </w:r>
            <w:r w:rsidRPr="00DC5003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089635582"/>
              </w:rPr>
              <w:t>所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25036E" w14:textId="77777777" w:rsidR="007C756D" w:rsidRDefault="00A03A57" w:rsidP="007C756D">
            <w:pPr>
              <w:ind w:firstLineChars="50" w:firstLine="143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14:paraId="22016097" w14:textId="77777777" w:rsidR="007C756D" w:rsidRDefault="007C756D" w:rsidP="007C756D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9E33B3A" w14:textId="77777777" w:rsidR="007C756D" w:rsidRPr="007C756D" w:rsidRDefault="007C756D" w:rsidP="007C756D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946828" w:rsidRPr="008A7808" w14:paraId="4BCDA10A" w14:textId="77777777" w:rsidTr="00463637">
        <w:trPr>
          <w:trHeight w:val="715"/>
        </w:trPr>
        <w:tc>
          <w:tcPr>
            <w:tcW w:w="1687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C94728D" w14:textId="5174C874" w:rsidR="00946828" w:rsidRPr="008A7808" w:rsidRDefault="00946828" w:rsidP="00E319C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952" w:type="dxa"/>
            <w:gridSpan w:val="5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75FB7BE9" w14:textId="08018703" w:rsidR="00946828" w:rsidRPr="007C2F63" w:rsidRDefault="00946828" w:rsidP="000D76F0">
            <w:pPr>
              <w:ind w:firstLineChars="50" w:firstLine="12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【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携帯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】　　　　　　　　　　　【</w:t>
            </w:r>
            <w:r>
              <w:rPr>
                <w:rFonts w:ascii="HG丸ｺﾞｼｯｸM-PRO" w:eastAsia="HG丸ｺﾞｼｯｸM-PRO" w:hint="eastAsia"/>
                <w:sz w:val="20"/>
              </w:rPr>
              <w:t>自宅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】</w:t>
            </w:r>
          </w:p>
        </w:tc>
      </w:tr>
      <w:tr w:rsidR="00946828" w:rsidRPr="008A7808" w14:paraId="457E7769" w14:textId="77777777" w:rsidTr="00946828">
        <w:trPr>
          <w:trHeight w:val="844"/>
        </w:trPr>
        <w:tc>
          <w:tcPr>
            <w:tcW w:w="1687" w:type="dxa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D2B02B" w14:textId="4C76011E" w:rsidR="00946828" w:rsidRPr="00946828" w:rsidRDefault="00946828" w:rsidP="004846C7">
            <w:pPr>
              <w:jc w:val="center"/>
              <w:rPr>
                <w:rFonts w:ascii="HG丸ｺﾞｼｯｸM-PRO" w:eastAsia="HG丸ｺﾞｼｯｸM-PRO"/>
                <w:spacing w:val="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11C4CE" w14:textId="77777777" w:rsidR="00946828" w:rsidRPr="003357BF" w:rsidRDefault="00946828" w:rsidP="00946828">
            <w:pPr>
              <w:jc w:val="left"/>
              <w:rPr>
                <w:rFonts w:ascii="HG丸ｺﾞｼｯｸM-PRO" w:eastAsia="HG丸ｺﾞｼｯｸM-PRO"/>
                <w:b/>
                <w:spacing w:val="0"/>
                <w:sz w:val="22"/>
                <w:szCs w:val="22"/>
              </w:rPr>
            </w:pPr>
            <w:r w:rsidRPr="003357BF">
              <w:rPr>
                <w:rFonts w:ascii="HG丸ｺﾞｼｯｸM-PRO" w:eastAsia="HG丸ｺﾞｼｯｸM-PRO" w:hint="eastAsia"/>
                <w:b/>
                <w:spacing w:val="0"/>
                <w:sz w:val="22"/>
                <w:szCs w:val="22"/>
              </w:rPr>
              <w:t>（必）</w:t>
            </w:r>
            <w:r w:rsidRPr="003357BF">
              <w:rPr>
                <w:rFonts w:ascii="HG丸ｺﾞｼｯｸM-PRO" w:eastAsia="HG丸ｺﾞｼｯｸM-PRO"/>
                <w:b/>
                <w:spacing w:val="0"/>
                <w:sz w:val="22"/>
                <w:szCs w:val="22"/>
              </w:rPr>
              <w:t>パソコ</w:t>
            </w:r>
            <w:r w:rsidRPr="003357BF">
              <w:rPr>
                <w:rFonts w:ascii="HG丸ｺﾞｼｯｸM-PRO" w:eastAsia="HG丸ｺﾞｼｯｸM-PRO" w:hint="eastAsia"/>
                <w:b/>
                <w:spacing w:val="0"/>
                <w:sz w:val="22"/>
                <w:szCs w:val="22"/>
              </w:rPr>
              <w:t>ン</w:t>
            </w:r>
          </w:p>
          <w:p w14:paraId="52BD5BFA" w14:textId="20C00F25" w:rsidR="00946828" w:rsidRDefault="00946828" w:rsidP="00946828">
            <w:pPr>
              <w:jc w:val="left"/>
              <w:rPr>
                <w:rFonts w:ascii="Myriad Web Pro" w:eastAsia="HG丸ｺﾞｼｯｸM-PRO" w:hAnsi="Myriad Web Pro"/>
                <w:sz w:val="24"/>
                <w:szCs w:val="24"/>
              </w:rPr>
            </w:pPr>
            <w:r w:rsidRPr="003357BF">
              <w:rPr>
                <w:rFonts w:ascii="HG丸ｺﾞｼｯｸM-PRO" w:eastAsia="HG丸ｺﾞｼｯｸM-PRO"/>
                <w:b/>
                <w:spacing w:val="0"/>
                <w:sz w:val="22"/>
                <w:szCs w:val="22"/>
              </w:rPr>
              <w:t>メールアドレス</w:t>
            </w:r>
          </w:p>
        </w:tc>
      </w:tr>
      <w:tr w:rsidR="00A03A57" w:rsidRPr="008A7808" w14:paraId="462B722E" w14:textId="77777777" w:rsidTr="00463637">
        <w:trPr>
          <w:cantSplit/>
          <w:trHeight w:val="546"/>
        </w:trPr>
        <w:tc>
          <w:tcPr>
            <w:tcW w:w="1687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B7DF13" w14:textId="77777777" w:rsidR="00A03A57" w:rsidRPr="008A7808" w:rsidRDefault="00A03A57" w:rsidP="00A03A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736E2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089635580"/>
              </w:rPr>
              <w:t>生年月日</w:t>
            </w:r>
          </w:p>
        </w:tc>
        <w:tc>
          <w:tcPr>
            <w:tcW w:w="7952" w:type="dxa"/>
            <w:gridSpan w:val="5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F58CE7" w14:textId="1E79D763" w:rsidR="00A03A57" w:rsidRPr="008A7808" w:rsidRDefault="00A03A5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1B397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　</w:t>
            </w:r>
            <w:r w:rsid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7608E4"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52557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7608E4"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52557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7608E4"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52557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</w:t>
            </w:r>
            <w:r w:rsidR="005662B1"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歳</w:t>
            </w:r>
            <w:r w:rsidR="0052557C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</w:tc>
      </w:tr>
      <w:tr w:rsidR="002C17C1" w:rsidRPr="008A7808" w14:paraId="58A90A9A" w14:textId="77777777" w:rsidTr="00463637">
        <w:trPr>
          <w:cantSplit/>
          <w:trHeight w:val="568"/>
        </w:trPr>
        <w:tc>
          <w:tcPr>
            <w:tcW w:w="1687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C816B8" w14:textId="015F912F" w:rsidR="00FC5C42" w:rsidRPr="00FC5C42" w:rsidRDefault="0052557C" w:rsidP="00FC5C42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受講</w:t>
            </w:r>
            <w:r w:rsidR="002C17C1">
              <w:rPr>
                <w:rFonts w:ascii="HG丸ｺﾞｼｯｸM-PRO" w:eastAsia="HG丸ｺﾞｼｯｸM-PRO" w:hint="eastAsia"/>
                <w:spacing w:val="0"/>
                <w:sz w:val="24"/>
                <w:szCs w:val="24"/>
              </w:rPr>
              <w:t>希望会場</w:t>
            </w:r>
          </w:p>
        </w:tc>
        <w:tc>
          <w:tcPr>
            <w:tcW w:w="7952" w:type="dxa"/>
            <w:gridSpan w:val="5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1C59AD" w14:textId="77777777" w:rsidR="002C17C1" w:rsidRPr="008A7808" w:rsidRDefault="00FC5C42" w:rsidP="00FC5C4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C5C42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  <w:r w:rsidR="002C17C1" w:rsidRPr="00FC5C42">
              <w:rPr>
                <w:rFonts w:ascii="HG丸ｺﾞｼｯｸM-PRO" w:eastAsia="HG丸ｺﾞｼｯｸM-PRO" w:hint="eastAsia"/>
                <w:sz w:val="28"/>
                <w:szCs w:val="28"/>
              </w:rPr>
              <w:t>嶺北会場</w:t>
            </w:r>
            <w:r w:rsidR="002C17C1" w:rsidRPr="002C17C1">
              <w:rPr>
                <w:rFonts w:ascii="HG丸ｺﾞｼｯｸM-PRO" w:eastAsia="HG丸ｺﾞｼｯｸM-PRO" w:hint="eastAsia"/>
                <w:sz w:val="20"/>
              </w:rPr>
              <w:t>（福井市）</w:t>
            </w:r>
            <w:r w:rsidR="002C17C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・　　</w:t>
            </w:r>
            <w:r w:rsidRPr="00FC5C42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  <w:r w:rsidR="002C17C1" w:rsidRPr="00FC5C42">
              <w:rPr>
                <w:rFonts w:ascii="HG丸ｺﾞｼｯｸM-PRO" w:eastAsia="HG丸ｺﾞｼｯｸM-PRO" w:hint="eastAsia"/>
                <w:sz w:val="28"/>
                <w:szCs w:val="28"/>
              </w:rPr>
              <w:t>嶺南会場</w:t>
            </w:r>
            <w:r w:rsidR="002C17C1" w:rsidRPr="002C17C1">
              <w:rPr>
                <w:rFonts w:ascii="HG丸ｺﾞｼｯｸM-PRO" w:eastAsia="HG丸ｺﾞｼｯｸM-PRO" w:hint="eastAsia"/>
                <w:sz w:val="20"/>
              </w:rPr>
              <w:t>（敦賀市）</w:t>
            </w:r>
          </w:p>
        </w:tc>
      </w:tr>
      <w:tr w:rsidR="009E62C9" w:rsidRPr="008A7808" w14:paraId="4172F343" w14:textId="77777777" w:rsidTr="007659D8">
        <w:trPr>
          <w:cantSplit/>
          <w:trHeight w:val="682"/>
        </w:trPr>
        <w:tc>
          <w:tcPr>
            <w:tcW w:w="1687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B33E78" w14:textId="77777777" w:rsidR="009E62C9" w:rsidRDefault="00463637" w:rsidP="00BE6887">
            <w:pPr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463637"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>特別講義</w:t>
            </w:r>
          </w:p>
          <w:p w14:paraId="4C168CF8" w14:textId="0BB81244" w:rsidR="00BE6887" w:rsidRPr="00463637" w:rsidRDefault="00BE6887" w:rsidP="00BE6887">
            <w:pPr>
              <w:jc w:val="center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2"/>
                <w:szCs w:val="22"/>
              </w:rPr>
              <w:t>出欠について</w:t>
            </w:r>
          </w:p>
        </w:tc>
        <w:tc>
          <w:tcPr>
            <w:tcW w:w="7952" w:type="dxa"/>
            <w:gridSpan w:val="5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2AEA80" w14:textId="44F03376" w:rsidR="009E62C9" w:rsidRPr="00AE4514" w:rsidRDefault="0046363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D361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FC5C42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  <w:r w:rsidR="00BE6887" w:rsidRPr="00BE6887">
              <w:rPr>
                <w:rFonts w:ascii="HG丸ｺﾞｼｯｸM-PRO" w:eastAsia="HG丸ｺﾞｼｯｸM-PRO" w:hint="eastAsia"/>
                <w:sz w:val="24"/>
                <w:szCs w:val="24"/>
              </w:rPr>
              <w:t>出席します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D361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FC5C42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  <w:r w:rsidR="00BE6887">
              <w:rPr>
                <w:rFonts w:ascii="HG丸ｺﾞｼｯｸM-PRO" w:eastAsia="HG丸ｺﾞｼｯｸM-PRO" w:hint="eastAsia"/>
                <w:sz w:val="24"/>
                <w:szCs w:val="24"/>
              </w:rPr>
              <w:t>欠席します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D3614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FC5C42">
              <w:rPr>
                <w:rFonts w:ascii="HG丸ｺﾞｼｯｸM-PRO" w:eastAsia="HG丸ｺﾞｼｯｸM-PRO" w:hint="eastAsia"/>
                <w:sz w:val="32"/>
                <w:szCs w:val="32"/>
              </w:rPr>
              <w:t>□</w:t>
            </w:r>
            <w:r w:rsidR="00BE6887">
              <w:rPr>
                <w:rFonts w:ascii="HG丸ｺﾞｼｯｸM-PRO" w:eastAsia="HG丸ｺﾞｼｯｸM-PRO" w:hint="eastAsia"/>
                <w:sz w:val="24"/>
                <w:szCs w:val="24"/>
              </w:rPr>
              <w:t>未定</w:t>
            </w:r>
          </w:p>
        </w:tc>
      </w:tr>
      <w:tr w:rsidR="00A03A57" w:rsidRPr="008A7808" w14:paraId="5134D7CE" w14:textId="77777777" w:rsidTr="0028434E">
        <w:trPr>
          <w:cantSplit/>
          <w:trHeight w:val="551"/>
        </w:trPr>
        <w:tc>
          <w:tcPr>
            <w:tcW w:w="1687" w:type="dxa"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089E18" w14:textId="77777777" w:rsidR="00A03A57" w:rsidRPr="008A7808" w:rsidRDefault="00A03A57" w:rsidP="00A03A5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E62C9">
              <w:rPr>
                <w:rFonts w:ascii="HG丸ｺﾞｼｯｸM-PRO" w:eastAsia="HG丸ｺﾞｼｯｸM-PRO" w:hint="eastAsia"/>
                <w:spacing w:val="0"/>
                <w:w w:val="80"/>
                <w:sz w:val="24"/>
                <w:szCs w:val="24"/>
                <w:fitText w:val="960" w:id="-2089635577"/>
              </w:rPr>
              <w:t>手話学習歴</w:t>
            </w:r>
          </w:p>
        </w:tc>
        <w:tc>
          <w:tcPr>
            <w:tcW w:w="7952" w:type="dxa"/>
            <w:gridSpan w:val="5"/>
            <w:tcBorders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A5EAFE" w14:textId="77777777" w:rsidR="00A03A57" w:rsidRPr="008A7808" w:rsidRDefault="00A03A5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1B397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   </w:t>
            </w:r>
            <w:r w:rsid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1B397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月より</w:t>
            </w:r>
            <w:r w:rsidR="005662B1"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（手話歴</w:t>
            </w:r>
            <w:r w:rsidR="00D07CA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年）</w:t>
            </w:r>
          </w:p>
        </w:tc>
      </w:tr>
      <w:tr w:rsidR="00AE2292" w:rsidRPr="008A7808" w14:paraId="79C1D7FC" w14:textId="77777777" w:rsidTr="007659D8">
        <w:trPr>
          <w:cantSplit/>
          <w:trHeight w:val="656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7347E940" w14:textId="77777777" w:rsidR="00AE2292" w:rsidRPr="008A7808" w:rsidRDefault="00AE2292" w:rsidP="005662B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974B7">
              <w:rPr>
                <w:rFonts w:ascii="HG丸ｺﾞｼｯｸM-PRO" w:eastAsia="HG丸ｺﾞｼｯｸM-PRO" w:hint="eastAsia"/>
                <w:spacing w:val="0"/>
                <w:w w:val="85"/>
                <w:sz w:val="24"/>
                <w:szCs w:val="24"/>
                <w:fitText w:val="1027" w:id="-430166528"/>
              </w:rPr>
              <w:t>手話通訳</w:t>
            </w:r>
            <w:r w:rsidRPr="005974B7">
              <w:rPr>
                <w:rFonts w:ascii="HG丸ｺﾞｼｯｸM-PRO" w:eastAsia="HG丸ｺﾞｼｯｸM-PRO" w:hint="eastAsia"/>
                <w:spacing w:val="3"/>
                <w:w w:val="85"/>
                <w:sz w:val="24"/>
                <w:szCs w:val="24"/>
                <w:fitText w:val="1027" w:id="-430166528"/>
              </w:rPr>
              <w:t>者</w:t>
            </w:r>
          </w:p>
          <w:p w14:paraId="28CC4047" w14:textId="77777777" w:rsidR="00AE2292" w:rsidRPr="008A7808" w:rsidRDefault="00AE2292" w:rsidP="005662B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30F4C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089631743"/>
              </w:rPr>
              <w:t>養成講座</w:t>
            </w:r>
          </w:p>
          <w:p w14:paraId="3ECA995E" w14:textId="77777777" w:rsidR="00AE2292" w:rsidRPr="008A7808" w:rsidRDefault="00AE2292" w:rsidP="005662B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031AB">
              <w:rPr>
                <w:rFonts w:ascii="HG丸ｺﾞｼｯｸM-PRO" w:eastAsia="HG丸ｺﾞｼｯｸM-PRO" w:hint="eastAsia"/>
                <w:spacing w:val="240"/>
                <w:sz w:val="24"/>
                <w:szCs w:val="24"/>
                <w:fitText w:val="960" w:id="-2089631739"/>
              </w:rPr>
              <w:t>受</w:t>
            </w:r>
            <w:r w:rsidRPr="00C031AB">
              <w:rPr>
                <w:rFonts w:ascii="HG丸ｺﾞｼｯｸM-PRO" w:eastAsia="HG丸ｺﾞｼｯｸM-PRO" w:hint="eastAsia"/>
                <w:spacing w:val="0"/>
                <w:sz w:val="24"/>
                <w:szCs w:val="24"/>
                <w:fitText w:val="960" w:id="-2089631739"/>
              </w:rPr>
              <w:t>講</w:t>
            </w:r>
          </w:p>
        </w:tc>
        <w:tc>
          <w:tcPr>
            <w:tcW w:w="7952" w:type="dxa"/>
            <w:gridSpan w:val="5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D6A801D" w14:textId="77777777" w:rsidR="00AE2292" w:rsidRPr="008A7808" w:rsidRDefault="00AE2292" w:rsidP="00003FE7">
            <w:pPr>
              <w:ind w:firstLineChars="50" w:firstLine="163"/>
              <w:rPr>
                <w:rFonts w:ascii="HG丸ｺﾞｼｯｸM-PRO" w:eastAsia="HG丸ｺﾞｼｯｸM-PRO"/>
                <w:sz w:val="24"/>
                <w:szCs w:val="24"/>
              </w:rPr>
            </w:pPr>
            <w:r w:rsidRPr="00C966E0">
              <w:rPr>
                <w:rFonts w:ascii="HG丸ｺﾞｼｯｸM-PRO" w:eastAsia="HG丸ｺﾞｼｯｸM-PRO" w:hint="eastAsia"/>
                <w:sz w:val="28"/>
                <w:szCs w:val="28"/>
              </w:rPr>
              <w:t>手話通訳Ⅲ(旧実践)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  </w:t>
            </w:r>
            <w:r w:rsidR="00003FE7">
              <w:rPr>
                <w:rFonts w:ascii="HG丸ｺﾞｼｯｸM-PRO" w:eastAsia="HG丸ｺﾞｼｯｸM-PRO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 </w:t>
            </w:r>
            <w:r w:rsidRPr="006E39ED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Pr="00C966E0">
              <w:rPr>
                <w:rFonts w:ascii="HG丸ｺﾞｼｯｸM-PRO" w:eastAsia="HG丸ｺﾞｼｯｸM-PRO" w:hint="eastAsia"/>
                <w:sz w:val="28"/>
                <w:szCs w:val="28"/>
              </w:rPr>
              <w:t>修了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・ 　</w:t>
            </w:r>
            <w:r w:rsidRPr="006E39ED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Pr="00C966E0">
              <w:rPr>
                <w:rFonts w:ascii="HG丸ｺﾞｼｯｸM-PRO" w:eastAsia="HG丸ｺﾞｼｯｸM-PRO" w:hint="eastAsia"/>
                <w:sz w:val="28"/>
                <w:szCs w:val="28"/>
              </w:rPr>
              <w:t>受講中</w:t>
            </w:r>
          </w:p>
        </w:tc>
      </w:tr>
      <w:tr w:rsidR="00AE2292" w:rsidRPr="008A7808" w14:paraId="755F4706" w14:textId="77777777" w:rsidTr="004846C7">
        <w:trPr>
          <w:cantSplit/>
          <w:trHeight w:val="599"/>
        </w:trPr>
        <w:tc>
          <w:tcPr>
            <w:tcW w:w="1687" w:type="dxa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C87DDB4" w14:textId="77777777" w:rsidR="00AE2292" w:rsidRPr="008A7808" w:rsidRDefault="00AE2292" w:rsidP="005662B1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952" w:type="dxa"/>
            <w:gridSpan w:val="5"/>
            <w:tcBorders>
              <w:top w:val="dashed" w:sz="4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350FF4F" w14:textId="77777777" w:rsidR="00AE2292" w:rsidRPr="00AE2292" w:rsidRDefault="00AE2292" w:rsidP="00003FE7">
            <w:pPr>
              <w:ind w:firstLineChars="50" w:firstLine="123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03FE7">
              <w:rPr>
                <w:rFonts w:ascii="HG丸ｺﾞｼｯｸM-PRO" w:eastAsia="HG丸ｺﾞｼｯｸM-PRO"/>
                <w:sz w:val="20"/>
              </w:rPr>
              <w:t>平成・令和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 </w:t>
            </w:r>
            <w:r w:rsidRPr="001B397B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003FE7">
              <w:rPr>
                <w:rFonts w:ascii="HG丸ｺﾞｼｯｸM-PRO" w:eastAsia="HG丸ｺﾞｼｯｸM-PRO" w:hint="eastAsia"/>
                <w:sz w:val="24"/>
                <w:szCs w:val="24"/>
              </w:rPr>
              <w:t>年度</w:t>
            </w:r>
            <w:r w:rsidR="00003FE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/</w:t>
            </w:r>
            <w:r w:rsidR="00003FE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 w:rsidRPr="00003FE7">
              <w:rPr>
                <w:rFonts w:ascii="HG丸ｺﾞｼｯｸM-PRO" w:eastAsia="HG丸ｺﾞｼｯｸM-PRO" w:hint="eastAsia"/>
                <w:sz w:val="24"/>
                <w:szCs w:val="24"/>
              </w:rPr>
              <w:t>会場名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(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          　　</w:t>
            </w:r>
            <w:r w:rsidR="00003FE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/>
                <w:sz w:val="22"/>
                <w:szCs w:val="22"/>
              </w:rPr>
              <w:t xml:space="preserve">　　   )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</w:t>
            </w:r>
          </w:p>
        </w:tc>
      </w:tr>
      <w:tr w:rsidR="00B54F05" w:rsidRPr="008A7808" w14:paraId="0F5DF3C9" w14:textId="77777777" w:rsidTr="0028434E">
        <w:trPr>
          <w:trHeight w:val="541"/>
        </w:trPr>
        <w:tc>
          <w:tcPr>
            <w:tcW w:w="437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3349C66" w14:textId="77777777" w:rsidR="00B54F05" w:rsidRPr="000D76F0" w:rsidRDefault="00B54F05" w:rsidP="00B54F05">
            <w:pPr>
              <w:snapToGrid w:val="0"/>
              <w:jc w:val="center"/>
              <w:rPr>
                <w:rFonts w:ascii="HG丸ｺﾞｼｯｸM-PRO" w:eastAsia="HG丸ｺﾞｼｯｸM-PRO"/>
                <w:b/>
                <w:sz w:val="22"/>
                <w:szCs w:val="22"/>
                <w:u w:val="single"/>
              </w:rPr>
            </w:pPr>
            <w:r w:rsidRPr="000D76F0">
              <w:rPr>
                <w:rFonts w:ascii="HG丸ｺﾞｼｯｸM-PRO" w:eastAsia="HG丸ｺﾞｼｯｸM-PRO" w:hint="eastAsia"/>
                <w:b/>
                <w:spacing w:val="0"/>
                <w:sz w:val="22"/>
                <w:szCs w:val="22"/>
                <w:u w:val="single"/>
              </w:rPr>
              <w:t>購読紙ついて</w:t>
            </w:r>
            <w:r w:rsidR="00C031AB" w:rsidRPr="000D76F0">
              <w:rPr>
                <w:rFonts w:ascii="HG丸ｺﾞｼｯｸM-PRO" w:eastAsia="HG丸ｺﾞｼｯｸM-PRO" w:hint="eastAsia"/>
                <w:b/>
                <w:spacing w:val="0"/>
                <w:sz w:val="22"/>
                <w:szCs w:val="22"/>
                <w:u w:val="single"/>
              </w:rPr>
              <w:t xml:space="preserve"> </w:t>
            </w:r>
            <w:r w:rsidRPr="000D76F0">
              <w:rPr>
                <w:rFonts w:ascii="HG丸ｺﾞｼｯｸM-PRO" w:eastAsia="HG丸ｺﾞｼｯｸM-PRO" w:hint="eastAsia"/>
                <w:b/>
                <w:spacing w:val="0"/>
                <w:sz w:val="22"/>
                <w:szCs w:val="22"/>
                <w:u w:val="single"/>
              </w:rPr>
              <w:t>○を入れてください</w:t>
            </w:r>
            <w:r w:rsidRPr="000D76F0">
              <w:rPr>
                <w:rFonts w:ascii="HG丸ｺﾞｼｯｸM-PRO" w:eastAsia="HG丸ｺﾞｼｯｸM-PRO" w:hint="eastAsia"/>
                <w:b/>
                <w:spacing w:val="0"/>
                <w:sz w:val="22"/>
                <w:szCs w:val="22"/>
              </w:rPr>
              <w:t>。</w:t>
            </w:r>
          </w:p>
        </w:tc>
        <w:tc>
          <w:tcPr>
            <w:tcW w:w="258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60F28F" w14:textId="77777777" w:rsidR="00B54F05" w:rsidRPr="000D76F0" w:rsidRDefault="00B54F05" w:rsidP="00B54F0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D76F0">
              <w:rPr>
                <w:rFonts w:ascii="HG丸ｺﾞｼｯｸM-PRO" w:eastAsia="HG丸ｺﾞｼｯｸM-PRO" w:hint="eastAsia"/>
                <w:sz w:val="22"/>
                <w:szCs w:val="22"/>
              </w:rPr>
              <w:t>購読中</w:t>
            </w:r>
          </w:p>
        </w:tc>
        <w:tc>
          <w:tcPr>
            <w:tcW w:w="2684" w:type="dxa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6463B4E" w14:textId="77777777" w:rsidR="00B54F05" w:rsidRPr="000D76F0" w:rsidRDefault="00B54F05" w:rsidP="00B54F0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0D76F0">
              <w:rPr>
                <w:rFonts w:ascii="HG丸ｺﾞｼｯｸM-PRO" w:eastAsia="HG丸ｺﾞｼｯｸM-PRO" w:hint="eastAsia"/>
                <w:sz w:val="22"/>
                <w:szCs w:val="22"/>
              </w:rPr>
              <w:t>未購読</w:t>
            </w:r>
          </w:p>
        </w:tc>
      </w:tr>
      <w:tr w:rsidR="00B54F05" w:rsidRPr="008A7808" w14:paraId="123144DF" w14:textId="77777777" w:rsidTr="000D76F0">
        <w:trPr>
          <w:trHeight w:val="395"/>
        </w:trPr>
        <w:tc>
          <w:tcPr>
            <w:tcW w:w="437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5E0E55" w14:textId="77777777" w:rsidR="00B54F05" w:rsidRPr="008A7808" w:rsidRDefault="00B54F05" w:rsidP="000273A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『福井ろう苑』</w:t>
            </w:r>
          </w:p>
        </w:tc>
        <w:tc>
          <w:tcPr>
            <w:tcW w:w="25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58A215" w14:textId="77777777" w:rsidR="00B54F05" w:rsidRPr="008A7808" w:rsidRDefault="00B54F05" w:rsidP="0055630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C4EB2E2" w14:textId="77777777" w:rsidR="00B54F05" w:rsidRPr="008A7808" w:rsidRDefault="00B54F05" w:rsidP="000273A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B54F05" w:rsidRPr="008A7808" w14:paraId="1BE6D049" w14:textId="77777777" w:rsidTr="000D76F0">
        <w:trPr>
          <w:trHeight w:val="416"/>
        </w:trPr>
        <w:tc>
          <w:tcPr>
            <w:tcW w:w="4374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2BDE68" w14:textId="77777777" w:rsidR="00B54F05" w:rsidRPr="008A7808" w:rsidRDefault="00B54F05" w:rsidP="000273A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『日本聴力障害新聞』</w:t>
            </w:r>
          </w:p>
        </w:tc>
        <w:tc>
          <w:tcPr>
            <w:tcW w:w="25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FFE285" w14:textId="77777777" w:rsidR="00B54F05" w:rsidRPr="008A7808" w:rsidRDefault="00B54F05" w:rsidP="0055630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BA1DEA2" w14:textId="77777777" w:rsidR="00B54F05" w:rsidRPr="008A7808" w:rsidRDefault="00B54F05" w:rsidP="000273A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B54F05" w:rsidRPr="008A7808" w14:paraId="58B976F9" w14:textId="77777777" w:rsidTr="000D76F0">
        <w:trPr>
          <w:trHeight w:val="407"/>
        </w:trPr>
        <w:tc>
          <w:tcPr>
            <w:tcW w:w="4374" w:type="dxa"/>
            <w:gridSpan w:val="4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D1356C" w14:textId="77777777" w:rsidR="00B54F05" w:rsidRPr="008A7808" w:rsidRDefault="001C2EEA" w:rsidP="000273A0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『季刊MIMI</w:t>
            </w:r>
            <w:r w:rsidR="00B54F05">
              <w:rPr>
                <w:rFonts w:ascii="HG丸ｺﾞｼｯｸM-PRO" w:eastAsia="HG丸ｺﾞｼｯｸM-PRO" w:hint="eastAsia"/>
                <w:sz w:val="24"/>
                <w:szCs w:val="24"/>
              </w:rPr>
              <w:t>』</w:t>
            </w:r>
          </w:p>
        </w:tc>
        <w:tc>
          <w:tcPr>
            <w:tcW w:w="2581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FB2CD9" w14:textId="77777777" w:rsidR="00B54F05" w:rsidRPr="008A7808" w:rsidRDefault="00B54F05" w:rsidP="0055630A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F47F03" w14:textId="77777777" w:rsidR="00B54F05" w:rsidRPr="008A7808" w:rsidRDefault="00B54F05" w:rsidP="000273A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24C5C" w:rsidRPr="008A7808" w14:paraId="7F724CB3" w14:textId="77777777" w:rsidTr="004846C7">
        <w:trPr>
          <w:trHeight w:val="974"/>
        </w:trPr>
        <w:tc>
          <w:tcPr>
            <w:tcW w:w="1687" w:type="dxa"/>
            <w:vMerge w:val="restart"/>
            <w:tcBorders>
              <w:top w:val="dashed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E1602FA" w14:textId="77777777" w:rsidR="00601E40" w:rsidRPr="00F24C2C" w:rsidRDefault="00B54F05" w:rsidP="00B54F05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B54F05">
              <w:rPr>
                <w:rFonts w:ascii="HG丸ｺﾞｼｯｸM-PRO" w:eastAsia="HG丸ｺﾞｼｯｸM-PRO" w:hint="eastAsia"/>
                <w:b/>
                <w:spacing w:val="0"/>
                <w:sz w:val="24"/>
                <w:szCs w:val="28"/>
                <w:u w:val="single"/>
              </w:rPr>
              <w:t>県ろうあ協会</w:t>
            </w:r>
            <w:r w:rsidR="00601E40" w:rsidRPr="001C2EEA">
              <w:rPr>
                <w:rFonts w:ascii="HG丸ｺﾞｼｯｸM-PRO" w:eastAsia="HG丸ｺﾞｼｯｸM-PRO" w:hint="eastAsia"/>
                <w:b/>
                <w:spacing w:val="5"/>
                <w:w w:val="70"/>
                <w:sz w:val="22"/>
                <w:szCs w:val="22"/>
                <w:u w:val="single"/>
                <w:fitText w:val="960" w:id="-1820624639"/>
              </w:rPr>
              <w:t>との結びつ</w:t>
            </w:r>
            <w:r w:rsidR="00601E40" w:rsidRPr="001C2EEA">
              <w:rPr>
                <w:rFonts w:ascii="HG丸ｺﾞｼｯｸM-PRO" w:eastAsia="HG丸ｺﾞｼｯｸM-PRO" w:hint="eastAsia"/>
                <w:b/>
                <w:spacing w:val="-11"/>
                <w:w w:val="70"/>
                <w:sz w:val="22"/>
                <w:szCs w:val="22"/>
                <w:u w:val="single"/>
                <w:fitText w:val="960" w:id="-1820624639"/>
              </w:rPr>
              <w:t>き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double" w:sz="4" w:space="0" w:color="auto"/>
              <w:bottom w:val="dashed" w:sz="4" w:space="0" w:color="auto"/>
              <w:right w:val="nil"/>
            </w:tcBorders>
            <w:vAlign w:val="center"/>
          </w:tcPr>
          <w:p w14:paraId="0D7D0677" w14:textId="77777777" w:rsidR="00C24C5C" w:rsidRPr="008A7808" w:rsidRDefault="00C24C5C" w:rsidP="000273A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6E39ED" w:rsidRPr="006E39ED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あり</w:t>
            </w:r>
          </w:p>
          <w:p w14:paraId="106DCE50" w14:textId="77777777" w:rsidR="00C24C5C" w:rsidRPr="008A7808" w:rsidRDefault="00C24C5C" w:rsidP="000273A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14:paraId="5F9086B0" w14:textId="77777777" w:rsidR="00C24C5C" w:rsidRPr="008A7808" w:rsidRDefault="00C24C5C" w:rsidP="000273A0">
            <w:pPr>
              <w:ind w:left="30"/>
              <w:rPr>
                <w:rFonts w:ascii="HG丸ｺﾞｼｯｸM-PRO" w:eastAsia="HG丸ｺﾞｼｯｸM-PRO"/>
                <w:sz w:val="21"/>
                <w:szCs w:val="21"/>
              </w:rPr>
            </w:pPr>
            <w:r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（　　）行事参加</w:t>
            </w:r>
          </w:p>
          <w:p w14:paraId="468BED8C" w14:textId="77777777" w:rsidR="00C24C5C" w:rsidRPr="008A7808" w:rsidRDefault="00C24C5C" w:rsidP="000273A0">
            <w:pPr>
              <w:ind w:left="30"/>
              <w:rPr>
                <w:rFonts w:ascii="HG丸ｺﾞｼｯｸM-PRO" w:eastAsia="HG丸ｺﾞｼｯｸM-PRO"/>
                <w:sz w:val="21"/>
                <w:szCs w:val="21"/>
              </w:rPr>
            </w:pPr>
            <w:r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（　　）ボランティアとしてお手伝い</w:t>
            </w:r>
          </w:p>
          <w:p w14:paraId="0124E503" w14:textId="77777777" w:rsidR="00C24C5C" w:rsidRPr="008A7808" w:rsidRDefault="00C24C5C" w:rsidP="000273A0">
            <w:pPr>
              <w:ind w:left="30"/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1"/>
                <w:szCs w:val="21"/>
              </w:rPr>
              <w:t>（　　）その他</w:t>
            </w:r>
          </w:p>
        </w:tc>
      </w:tr>
      <w:tr w:rsidR="00C24C5C" w:rsidRPr="008A7808" w14:paraId="43D957FC" w14:textId="77777777" w:rsidTr="0095154C">
        <w:trPr>
          <w:trHeight w:val="454"/>
        </w:trPr>
        <w:tc>
          <w:tcPr>
            <w:tcW w:w="1687" w:type="dxa"/>
            <w:vMerge/>
            <w:tcBorders>
              <w:left w:val="single" w:sz="1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EF55A19" w14:textId="77777777" w:rsidR="00C24C5C" w:rsidRPr="008A7808" w:rsidRDefault="00C24C5C" w:rsidP="000273A0">
            <w:pPr>
              <w:jc w:val="center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</w:p>
        </w:tc>
        <w:tc>
          <w:tcPr>
            <w:tcW w:w="7952" w:type="dxa"/>
            <w:gridSpan w:val="5"/>
            <w:tcBorders>
              <w:top w:val="dashed" w:sz="4" w:space="0" w:color="auto"/>
              <w:left w:val="doub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8E6C31" w14:textId="77777777" w:rsidR="00C24C5C" w:rsidRPr="008A7808" w:rsidRDefault="00C24C5C" w:rsidP="000273A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="006E39ED" w:rsidRPr="006E39ED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Pr="008A7808">
              <w:rPr>
                <w:rFonts w:ascii="HG丸ｺﾞｼｯｸM-PRO" w:eastAsia="HG丸ｺﾞｼｯｸM-PRO" w:hint="eastAsia"/>
                <w:sz w:val="24"/>
                <w:szCs w:val="24"/>
              </w:rPr>
              <w:t>なし</w:t>
            </w:r>
          </w:p>
        </w:tc>
      </w:tr>
      <w:tr w:rsidR="000B4CDC" w:rsidRPr="008A7808" w14:paraId="6AE0ABF2" w14:textId="77777777" w:rsidTr="00946828">
        <w:trPr>
          <w:trHeight w:val="653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9F534" w14:textId="509C0F70" w:rsidR="005D06C1" w:rsidRPr="00946828" w:rsidRDefault="00D258AB" w:rsidP="0094682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＜</w:t>
            </w:r>
            <w:r w:rsidR="000D0F9D" w:rsidRPr="009E62C9">
              <w:rPr>
                <w:rFonts w:ascii="HG丸ｺﾞｼｯｸM-PRO" w:eastAsia="HG丸ｺﾞｼｯｸM-PRO" w:hint="eastAsia"/>
                <w:sz w:val="28"/>
                <w:szCs w:val="28"/>
              </w:rPr>
              <w:t>同</w:t>
            </w:r>
            <w:r w:rsidR="00515C2F" w:rsidRPr="009E62C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0D0F9D" w:rsidRPr="009E62C9">
              <w:rPr>
                <w:rFonts w:ascii="HG丸ｺﾞｼｯｸM-PRO" w:eastAsia="HG丸ｺﾞｼｯｸM-PRO" w:hint="eastAsia"/>
                <w:sz w:val="28"/>
                <w:szCs w:val="28"/>
              </w:rPr>
              <w:t>意</w:t>
            </w:r>
            <w:r w:rsidR="00515C2F" w:rsidRPr="009E62C9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</w:t>
            </w:r>
            <w:r w:rsidR="000D0F9D" w:rsidRPr="009E62C9">
              <w:rPr>
                <w:rFonts w:ascii="HG丸ｺﾞｼｯｸM-PRO" w:eastAsia="HG丸ｺﾞｼｯｸM-PRO" w:hint="eastAsia"/>
                <w:sz w:val="28"/>
                <w:szCs w:val="28"/>
              </w:rPr>
              <w:t>書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＞</w:t>
            </w:r>
          </w:p>
        </w:tc>
      </w:tr>
      <w:tr w:rsidR="000B4CDC" w:rsidRPr="008A7808" w14:paraId="5CEC70F4" w14:textId="77777777" w:rsidTr="00B73B76">
        <w:trPr>
          <w:trHeight w:val="351"/>
        </w:trPr>
        <w:tc>
          <w:tcPr>
            <w:tcW w:w="963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315DDF" w14:textId="6EBBE44E" w:rsidR="000B4CDC" w:rsidRDefault="001B397B" w:rsidP="000D0F9D">
            <w:pPr>
              <w:ind w:firstLineChars="100" w:firstLine="286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手話通訳者登録試験（全国統一試験）</w:t>
            </w:r>
            <w:r w:rsidR="00C031AB">
              <w:rPr>
                <w:rFonts w:ascii="HG丸ｺﾞｼｯｸM-PRO" w:eastAsia="HG丸ｺﾞｼｯｸM-PRO" w:hint="eastAsia"/>
                <w:sz w:val="24"/>
                <w:szCs w:val="24"/>
              </w:rPr>
              <w:t>12</w:t>
            </w:r>
            <w:r w:rsidR="000D0F9D" w:rsidRPr="001B397B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6F1E13">
              <w:rPr>
                <w:rFonts w:ascii="HG丸ｺﾞｼｯｸM-PRO" w:eastAsia="HG丸ｺﾞｼｯｸM-PRO" w:hint="eastAsia"/>
                <w:sz w:val="24"/>
                <w:szCs w:val="24"/>
              </w:rPr>
              <w:t>6</w:t>
            </w:r>
            <w:r w:rsidR="000D0F9D" w:rsidRPr="001B397B">
              <w:rPr>
                <w:rFonts w:ascii="HG丸ｺﾞｼｯｸM-PRO" w:eastAsia="HG丸ｺﾞｼｯｸM-PRO" w:hint="eastAsia"/>
                <w:sz w:val="24"/>
                <w:szCs w:val="24"/>
              </w:rPr>
              <w:t>日（土）</w:t>
            </w:r>
            <w:r w:rsidR="00C426CE" w:rsidRPr="001B397B">
              <w:rPr>
                <w:rFonts w:ascii="HG丸ｺﾞｼｯｸM-PRO" w:eastAsia="HG丸ｺﾞｼｯｸM-PRO" w:hint="eastAsia"/>
                <w:sz w:val="24"/>
                <w:szCs w:val="24"/>
              </w:rPr>
              <w:t>を</w:t>
            </w:r>
            <w:r w:rsidRPr="001B397B">
              <w:rPr>
                <w:rFonts w:ascii="HG丸ｺﾞｼｯｸM-PRO" w:eastAsia="HG丸ｺﾞｼｯｸM-PRO" w:hint="eastAsia"/>
                <w:sz w:val="24"/>
                <w:szCs w:val="24"/>
              </w:rPr>
              <w:t>受験します</w:t>
            </w:r>
          </w:p>
          <w:p w14:paraId="28EB10B3" w14:textId="77777777" w:rsidR="005D06C1" w:rsidRPr="001B397B" w:rsidRDefault="005D06C1" w:rsidP="000D0F9D">
            <w:pPr>
              <w:ind w:firstLineChars="100" w:firstLine="286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0B4CDC" w:rsidRPr="008A7808" w14:paraId="60838E02" w14:textId="77777777" w:rsidTr="00C031AB">
        <w:trPr>
          <w:trHeight w:val="995"/>
        </w:trPr>
        <w:tc>
          <w:tcPr>
            <w:tcW w:w="963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616E1" w14:textId="77777777" w:rsidR="005D06C1" w:rsidRPr="00946828" w:rsidRDefault="001B397B" w:rsidP="005D06C1">
            <w:pPr>
              <w:spacing w:line="276" w:lineRule="auto"/>
              <w:jc w:val="center"/>
              <w:rPr>
                <w:rFonts w:ascii="HG丸ｺﾞｼｯｸM-PRO" w:eastAsia="HG丸ｺﾞｼｯｸM-PRO"/>
                <w:sz w:val="40"/>
                <w:szCs w:val="28"/>
                <w:u w:val="single"/>
              </w:rPr>
            </w:pPr>
            <w:r>
              <w:rPr>
                <w:rFonts w:ascii="HG丸ｺﾞｼｯｸM-PRO" w:eastAsia="HG丸ｺﾞｼｯｸM-PRO" w:hint="eastAsia"/>
                <w:sz w:val="28"/>
                <w:szCs w:val="21"/>
              </w:rPr>
              <w:t xml:space="preserve">　　　　　　</w:t>
            </w:r>
            <w:r w:rsidR="000D0F9D" w:rsidRPr="00946828">
              <w:rPr>
                <w:rFonts w:ascii="HG丸ｺﾞｼｯｸM-PRO" w:eastAsia="HG丸ｺﾞｼｯｸM-PRO" w:hint="eastAsia"/>
                <w:sz w:val="36"/>
                <w:szCs w:val="24"/>
                <w:u w:val="single"/>
              </w:rPr>
              <w:t>氏名</w:t>
            </w:r>
            <w:r>
              <w:rPr>
                <w:rFonts w:ascii="HG丸ｺﾞｼｯｸM-PRO" w:eastAsia="HG丸ｺﾞｼｯｸM-PRO" w:hint="eastAsia"/>
                <w:sz w:val="28"/>
                <w:szCs w:val="21"/>
                <w:u w:val="single"/>
              </w:rPr>
              <w:t xml:space="preserve">　　　　　　　　　</w:t>
            </w:r>
          </w:p>
          <w:p w14:paraId="6598B890" w14:textId="570F9D87" w:rsidR="000D0F9D" w:rsidRPr="00946828" w:rsidRDefault="000D0F9D" w:rsidP="00AE2292">
            <w:pPr>
              <w:spacing w:line="360" w:lineRule="exact"/>
              <w:ind w:firstLineChars="150" w:firstLine="399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 w:rsidRPr="0094682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※</w:t>
            </w:r>
            <w:r w:rsidR="00463637" w:rsidRPr="0094682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受験されない</w:t>
            </w:r>
            <w:r w:rsidRPr="0094682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方はステップアップ講座を受講できません</w:t>
            </w:r>
          </w:p>
          <w:p w14:paraId="2EED4BD9" w14:textId="77777777" w:rsidR="005D06C1" w:rsidRDefault="005D06C1" w:rsidP="005D06C1">
            <w:pPr>
              <w:spacing w:line="276" w:lineRule="auto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14:paraId="10A46A52" w14:textId="0EB97D7A" w:rsidR="001B698B" w:rsidRPr="00A3524F" w:rsidRDefault="00463637" w:rsidP="00DA402A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A3524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【締切日】</w:t>
      </w:r>
      <w:r w:rsidRPr="00C82F8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7月</w:t>
      </w:r>
      <w:r w:rsidR="00BF36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11</w:t>
      </w:r>
      <w:r w:rsidRPr="00C82F8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日（</w:t>
      </w:r>
      <w:r w:rsidR="00BF36C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金</w:t>
      </w:r>
      <w:r w:rsidRPr="00A3524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）必着</w:t>
      </w:r>
      <w:r w:rsidR="00DA402A" w:rsidRPr="00A3524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1B698B" w:rsidRPr="00A3524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</w:p>
    <w:p w14:paraId="5005BC00" w14:textId="7A60E1B6" w:rsidR="00DA402A" w:rsidRPr="00A3524F" w:rsidRDefault="00463637" w:rsidP="00DA402A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3524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【申込先】福井県聴覚障がい者協会</w:t>
      </w:r>
      <w:r w:rsidR="00A3524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A3524F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</w:t>
      </w:r>
      <w:r w:rsidR="00A3524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講座担当宛</w:t>
      </w:r>
    </w:p>
    <w:p w14:paraId="2CCC4DC8" w14:textId="41677E15" w:rsidR="00803FFB" w:rsidRPr="00803FFB" w:rsidRDefault="00803FFB" w:rsidP="00803FFB">
      <w:pPr>
        <w:ind w:firstLineChars="500" w:firstLine="133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803FF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・</w:t>
      </w:r>
      <w:r w:rsidR="00463637" w:rsidRPr="00803FF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FAX</w:t>
      </w:r>
      <w:r w:rsidRPr="00803FF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：</w:t>
      </w:r>
      <w:r w:rsidR="00463637" w:rsidRPr="00803FF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0776-63-6692</w:t>
      </w:r>
      <w:r w:rsidR="00A3524F" w:rsidRPr="00803FFB">
        <w:rPr>
          <w:rFonts w:ascii="HG丸ｺﾞｼｯｸM-PRO" w:eastAsia="HG丸ｺﾞｼｯｸM-PRO" w:hAnsi="HG丸ｺﾞｼｯｸM-PRO"/>
          <w:b/>
          <w:bCs/>
          <w:sz w:val="22"/>
          <w:szCs w:val="22"/>
        </w:rPr>
        <w:t xml:space="preserve"> </w:t>
      </w:r>
      <w:r w:rsidR="00463637" w:rsidRPr="00803FFB">
        <w:rPr>
          <w:rFonts w:ascii="HG丸ｺﾞｼｯｸM-PRO" w:eastAsia="HG丸ｺﾞｼｯｸM-PRO" w:hAnsi="HG丸ｺﾞｼｯｸM-PRO"/>
          <w:b/>
          <w:bCs/>
          <w:sz w:val="22"/>
          <w:szCs w:val="22"/>
        </w:rPr>
        <w:t xml:space="preserve"> </w:t>
      </w:r>
    </w:p>
    <w:p w14:paraId="11336C22" w14:textId="65F349EA" w:rsidR="00463637" w:rsidRPr="00803FFB" w:rsidRDefault="00803FFB" w:rsidP="00803FFB">
      <w:pPr>
        <w:ind w:firstLineChars="500" w:firstLine="1330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803FF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・</w:t>
      </w:r>
      <w:hyperlink r:id="rId6" w:history="1">
        <w:r w:rsidRPr="00803FFB">
          <w:rPr>
            <w:rStyle w:val="a8"/>
            <w:rFonts w:ascii="HG丸ｺﾞｼｯｸM-PRO" w:eastAsia="HG丸ｺﾞｼｯｸM-PRO" w:hAnsi="HG丸ｺﾞｼｯｸM-PRO"/>
            <w:b/>
            <w:bCs/>
            <w:color w:val="auto"/>
            <w:sz w:val="22"/>
            <w:szCs w:val="22"/>
          </w:rPr>
          <w:t>E-mail</w:t>
        </w:r>
      </w:hyperlink>
      <w:r w:rsidRPr="00803FF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：</w:t>
      </w:r>
      <w:r w:rsidR="00463637" w:rsidRPr="00803FFB">
        <w:rPr>
          <w:rStyle w:val="a8"/>
          <w:rFonts w:ascii="HG丸ｺﾞｼｯｸM-PRO" w:eastAsia="HG丸ｺﾞｼｯｸM-PRO" w:hAnsi="HG丸ｺﾞｼｯｸM-PRO"/>
          <w:b/>
          <w:bCs/>
          <w:color w:val="auto"/>
          <w:w w:val="150"/>
          <w:sz w:val="22"/>
          <w:szCs w:val="22"/>
          <w:u w:val="none"/>
        </w:rPr>
        <w:t>kouza@fukui-deaf.jp</w:t>
      </w:r>
    </w:p>
    <w:sectPr w:rsidR="00463637" w:rsidRPr="00803FFB" w:rsidSect="00DA402A">
      <w:endnotePr>
        <w:numFmt w:val="decimal"/>
        <w:numStart w:val="0"/>
      </w:endnotePr>
      <w:type w:val="nextColumn"/>
      <w:pgSz w:w="11905" w:h="16837" w:code="9"/>
      <w:pgMar w:top="567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4DC4" w14:textId="77777777" w:rsidR="00F16794" w:rsidRDefault="00F16794" w:rsidP="000D0F9D">
      <w:pPr>
        <w:spacing w:line="240" w:lineRule="auto"/>
      </w:pPr>
      <w:r>
        <w:separator/>
      </w:r>
    </w:p>
  </w:endnote>
  <w:endnote w:type="continuationSeparator" w:id="0">
    <w:p w14:paraId="6ECE71D9" w14:textId="77777777" w:rsidR="00F16794" w:rsidRDefault="00F16794" w:rsidP="000D0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yriad Web Pro">
    <w:altName w:val="Corbel"/>
    <w:charset w:val="00"/>
    <w:family w:val="swiss"/>
    <w:pitch w:val="variable"/>
    <w:sig w:usb0="8000002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E1C6" w14:textId="77777777" w:rsidR="00F16794" w:rsidRDefault="00F16794" w:rsidP="000D0F9D">
      <w:pPr>
        <w:spacing w:line="240" w:lineRule="auto"/>
      </w:pPr>
      <w:r>
        <w:separator/>
      </w:r>
    </w:p>
  </w:footnote>
  <w:footnote w:type="continuationSeparator" w:id="0">
    <w:p w14:paraId="22686800" w14:textId="77777777" w:rsidR="00F16794" w:rsidRDefault="00F16794" w:rsidP="000D0F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noLineBreaksAfter w:lang="ja-JP" w:val="$([\{‘“〈《「『【〔＄（［｛￠￡￥"/>
  <w:noLineBreaksBefore w:lang="ja-JP" w:val="!%),-.:;?RT\]acs}§¨°’”′″℃≪、。々〉》」』】〕ぁぃぅぇぉっゃゅょゎ゛゜ゝゞァィゥ・ーヽヾ！％），．：；？］｝￠￡￢￣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220F"/>
    <w:rsid w:val="00003FE7"/>
    <w:rsid w:val="00022ED2"/>
    <w:rsid w:val="000273A0"/>
    <w:rsid w:val="00030F4C"/>
    <w:rsid w:val="00094D48"/>
    <w:rsid w:val="00097E98"/>
    <w:rsid w:val="000B4CDC"/>
    <w:rsid w:val="000C2516"/>
    <w:rsid w:val="000D0F9D"/>
    <w:rsid w:val="000D76F0"/>
    <w:rsid w:val="00111B30"/>
    <w:rsid w:val="001403BE"/>
    <w:rsid w:val="001B397B"/>
    <w:rsid w:val="001B698B"/>
    <w:rsid w:val="001C2EEA"/>
    <w:rsid w:val="00210D36"/>
    <w:rsid w:val="0022154D"/>
    <w:rsid w:val="00224A46"/>
    <w:rsid w:val="0023237C"/>
    <w:rsid w:val="00281BF7"/>
    <w:rsid w:val="0028434E"/>
    <w:rsid w:val="00285823"/>
    <w:rsid w:val="002970C4"/>
    <w:rsid w:val="002A5067"/>
    <w:rsid w:val="002C148E"/>
    <w:rsid w:val="002C17C1"/>
    <w:rsid w:val="002D5CEC"/>
    <w:rsid w:val="002F7DCF"/>
    <w:rsid w:val="00303B92"/>
    <w:rsid w:val="003357BF"/>
    <w:rsid w:val="00357088"/>
    <w:rsid w:val="00361032"/>
    <w:rsid w:val="003A18CA"/>
    <w:rsid w:val="003D2DB6"/>
    <w:rsid w:val="003D7712"/>
    <w:rsid w:val="003E5734"/>
    <w:rsid w:val="0040740C"/>
    <w:rsid w:val="0041193A"/>
    <w:rsid w:val="00463341"/>
    <w:rsid w:val="00463637"/>
    <w:rsid w:val="004846C7"/>
    <w:rsid w:val="004F6884"/>
    <w:rsid w:val="00513B27"/>
    <w:rsid w:val="00515C2F"/>
    <w:rsid w:val="00515D44"/>
    <w:rsid w:val="0052557C"/>
    <w:rsid w:val="00541D26"/>
    <w:rsid w:val="0055630A"/>
    <w:rsid w:val="005662B1"/>
    <w:rsid w:val="00570624"/>
    <w:rsid w:val="0057647D"/>
    <w:rsid w:val="00597111"/>
    <w:rsid w:val="005974B7"/>
    <w:rsid w:val="005C0CF2"/>
    <w:rsid w:val="005C4502"/>
    <w:rsid w:val="005D06C1"/>
    <w:rsid w:val="005D3767"/>
    <w:rsid w:val="005D5EED"/>
    <w:rsid w:val="00601E40"/>
    <w:rsid w:val="00652D8F"/>
    <w:rsid w:val="00665C14"/>
    <w:rsid w:val="00672D8A"/>
    <w:rsid w:val="006736E2"/>
    <w:rsid w:val="006974D7"/>
    <w:rsid w:val="006C09BE"/>
    <w:rsid w:val="006D44CB"/>
    <w:rsid w:val="006E39ED"/>
    <w:rsid w:val="006F1E13"/>
    <w:rsid w:val="007608E4"/>
    <w:rsid w:val="007659D8"/>
    <w:rsid w:val="00791CE2"/>
    <w:rsid w:val="007B7EB3"/>
    <w:rsid w:val="007C2F63"/>
    <w:rsid w:val="007C756D"/>
    <w:rsid w:val="00803FFB"/>
    <w:rsid w:val="00820B2C"/>
    <w:rsid w:val="00823724"/>
    <w:rsid w:val="0084730B"/>
    <w:rsid w:val="008A7808"/>
    <w:rsid w:val="00946828"/>
    <w:rsid w:val="0095154C"/>
    <w:rsid w:val="00952DEF"/>
    <w:rsid w:val="009A50D9"/>
    <w:rsid w:val="009E62C9"/>
    <w:rsid w:val="00A03A57"/>
    <w:rsid w:val="00A3524F"/>
    <w:rsid w:val="00A5621A"/>
    <w:rsid w:val="00AE2292"/>
    <w:rsid w:val="00AE4514"/>
    <w:rsid w:val="00B179D3"/>
    <w:rsid w:val="00B22566"/>
    <w:rsid w:val="00B3773D"/>
    <w:rsid w:val="00B40470"/>
    <w:rsid w:val="00B54F05"/>
    <w:rsid w:val="00B73B76"/>
    <w:rsid w:val="00B81679"/>
    <w:rsid w:val="00BB0099"/>
    <w:rsid w:val="00BD4570"/>
    <w:rsid w:val="00BD652F"/>
    <w:rsid w:val="00BE6887"/>
    <w:rsid w:val="00BF041D"/>
    <w:rsid w:val="00BF36CC"/>
    <w:rsid w:val="00C031AB"/>
    <w:rsid w:val="00C23592"/>
    <w:rsid w:val="00C24C5C"/>
    <w:rsid w:val="00C426CE"/>
    <w:rsid w:val="00C6092D"/>
    <w:rsid w:val="00C777CE"/>
    <w:rsid w:val="00C82F8F"/>
    <w:rsid w:val="00C966E0"/>
    <w:rsid w:val="00CB134B"/>
    <w:rsid w:val="00CB318F"/>
    <w:rsid w:val="00CC07EC"/>
    <w:rsid w:val="00D07CA5"/>
    <w:rsid w:val="00D23095"/>
    <w:rsid w:val="00D258AB"/>
    <w:rsid w:val="00D260FB"/>
    <w:rsid w:val="00D3614C"/>
    <w:rsid w:val="00D40BEF"/>
    <w:rsid w:val="00D9220F"/>
    <w:rsid w:val="00D94B24"/>
    <w:rsid w:val="00DA402A"/>
    <w:rsid w:val="00DC2723"/>
    <w:rsid w:val="00DC5003"/>
    <w:rsid w:val="00DE4C18"/>
    <w:rsid w:val="00DF370E"/>
    <w:rsid w:val="00E319CF"/>
    <w:rsid w:val="00E95C30"/>
    <w:rsid w:val="00EC3178"/>
    <w:rsid w:val="00EF77C0"/>
    <w:rsid w:val="00F063FF"/>
    <w:rsid w:val="00F16794"/>
    <w:rsid w:val="00F24C2C"/>
    <w:rsid w:val="00F55E6B"/>
    <w:rsid w:val="00F62E8B"/>
    <w:rsid w:val="00F66AE4"/>
    <w:rsid w:val="00F7331B"/>
    <w:rsid w:val="00F9717C"/>
    <w:rsid w:val="00FC33A6"/>
    <w:rsid w:val="00F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6B16907"/>
  <w15:chartTrackingRefBased/>
  <w15:docId w15:val="{3772B941-463A-4C93-BF1D-EC04B259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73" w:lineRule="atLeast"/>
      <w:jc w:val="both"/>
      <w:textAlignment w:val="baseline"/>
    </w:pPr>
    <w:rPr>
      <w:rFonts w:ascii="Times New Roman" w:eastAsia="Mincho" w:hAnsi="Times New Roman"/>
      <w:spacing w:val="23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8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D0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0F9D"/>
    <w:rPr>
      <w:rFonts w:ascii="Times New Roman" w:eastAsia="Mincho" w:hAnsi="Times New Roman"/>
      <w:spacing w:val="23"/>
      <w:sz w:val="19"/>
    </w:rPr>
  </w:style>
  <w:style w:type="paragraph" w:styleId="a6">
    <w:name w:val="footer"/>
    <w:basedOn w:val="a"/>
    <w:link w:val="a7"/>
    <w:uiPriority w:val="99"/>
    <w:unhideWhenUsed/>
    <w:rsid w:val="000D0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0F9D"/>
    <w:rPr>
      <w:rFonts w:ascii="Times New Roman" w:eastAsia="Mincho" w:hAnsi="Times New Roman"/>
      <w:spacing w:val="23"/>
      <w:sz w:val="19"/>
    </w:rPr>
  </w:style>
  <w:style w:type="character" w:styleId="a8">
    <w:name w:val="Hyperlink"/>
    <w:uiPriority w:val="99"/>
    <w:unhideWhenUsed/>
    <w:rsid w:val="00463637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80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　　</vt:lpstr>
      <vt:lpstr> 　　</vt:lpstr>
    </vt:vector>
  </TitlesOfParts>
  <Company> 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　</dc:title>
  <dc:subject/>
  <dc:creator>今松高樹</dc:creator>
  <cp:keywords/>
  <dc:description/>
  <cp:lastModifiedBy>晴彦 竹原</cp:lastModifiedBy>
  <cp:revision>41</cp:revision>
  <cp:lastPrinted>2025-05-26T06:48:00Z</cp:lastPrinted>
  <dcterms:created xsi:type="dcterms:W3CDTF">2021-06-25T05:40:00Z</dcterms:created>
  <dcterms:modified xsi:type="dcterms:W3CDTF">2025-05-29T00:58:00Z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000800c200000000000001024130</vt:lpwstr>
  </property>
</Properties>
</file>